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6" w:rsidRDefault="00881C86" w:rsidP="00DF084F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D55496">
        <w:rPr>
          <w:rFonts w:ascii="宋体" w:hAnsi="宋体" w:hint="eastAsia"/>
          <w:b/>
          <w:sz w:val="28"/>
          <w:szCs w:val="28"/>
        </w:rPr>
        <w:t>附件</w:t>
      </w:r>
      <w:r w:rsidRPr="00D55496">
        <w:rPr>
          <w:rFonts w:ascii="宋体" w:hAnsi="宋体"/>
          <w:b/>
          <w:sz w:val="28"/>
          <w:szCs w:val="28"/>
        </w:rPr>
        <w:t>2</w:t>
      </w:r>
      <w:bookmarkStart w:id="0" w:name="_GoBack"/>
      <w:bookmarkEnd w:id="0"/>
    </w:p>
    <w:p w:rsidR="006F5B5D" w:rsidRPr="00553E26" w:rsidRDefault="006F5B5D" w:rsidP="00DF084F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881C86" w:rsidRDefault="00881C86" w:rsidP="00DF084F">
      <w:pPr>
        <w:spacing w:line="400" w:lineRule="exact"/>
        <w:jc w:val="center"/>
        <w:rPr>
          <w:rFonts w:ascii="方正小标宋简体" w:eastAsia="方正小标宋简体" w:hAnsi="宋体" w:hint="eastAsia"/>
          <w:sz w:val="40"/>
          <w:szCs w:val="32"/>
        </w:rPr>
      </w:pPr>
      <w:r w:rsidRPr="001502BA">
        <w:rPr>
          <w:rFonts w:ascii="方正小标宋简体" w:eastAsia="方正小标宋简体" w:hAnsi="宋体" w:hint="eastAsia"/>
          <w:sz w:val="40"/>
          <w:szCs w:val="32"/>
        </w:rPr>
        <w:t>西安外国语大学先进科研工作者申报推荐表</w:t>
      </w:r>
    </w:p>
    <w:p w:rsidR="005A2583" w:rsidRPr="001502BA" w:rsidRDefault="005A2583" w:rsidP="00DF084F">
      <w:pPr>
        <w:spacing w:line="4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(</w:t>
      </w:r>
      <w:r w:rsidRPr="00553E26">
        <w:rPr>
          <w:rFonts w:ascii="方正小标宋简体" w:eastAsia="方正小标宋简体" w:hAnsi="宋体" w:hint="eastAsia"/>
          <w:sz w:val="40"/>
          <w:szCs w:val="32"/>
        </w:rPr>
        <w:t>2021年度</w:t>
      </w:r>
      <w:r>
        <w:rPr>
          <w:rFonts w:ascii="方正小标宋简体" w:eastAsia="方正小标宋简体" w:hAnsi="宋体" w:hint="eastAsia"/>
          <w:sz w:val="40"/>
          <w:szCs w:val="32"/>
        </w:rPr>
        <w:t>)</w:t>
      </w:r>
    </w:p>
    <w:p w:rsidR="00881C86" w:rsidRPr="007C50B0" w:rsidRDefault="00881C86" w:rsidP="00DF084F">
      <w:pPr>
        <w:spacing w:line="400" w:lineRule="exact"/>
        <w:jc w:val="center"/>
        <w:rPr>
          <w:rFonts w:ascii="宋体"/>
          <w:b/>
          <w:sz w:val="32"/>
          <w:szCs w:val="32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7"/>
        <w:gridCol w:w="1278"/>
        <w:gridCol w:w="2409"/>
        <w:gridCol w:w="1275"/>
        <w:gridCol w:w="1137"/>
      </w:tblGrid>
      <w:tr w:rsidR="00881C86" w:rsidRPr="00194A5A" w:rsidTr="007769AF">
        <w:trPr>
          <w:trHeight w:val="549"/>
        </w:trPr>
        <w:tc>
          <w:tcPr>
            <w:tcW w:w="1701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81C86" w:rsidRPr="00194A5A" w:rsidRDefault="00CB7648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8003A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37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1C86" w:rsidRPr="00194A5A" w:rsidTr="007769AF">
        <w:trPr>
          <w:trHeight w:val="563"/>
        </w:trPr>
        <w:tc>
          <w:tcPr>
            <w:tcW w:w="1701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7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职务</w:t>
            </w:r>
            <w:r w:rsidRPr="00194A5A">
              <w:rPr>
                <w:rFonts w:ascii="宋体" w:hAnsi="宋体"/>
                <w:szCs w:val="21"/>
              </w:rPr>
              <w:t>/</w:t>
            </w:r>
            <w:r w:rsidRPr="00194A5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7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935080">
        <w:trPr>
          <w:trHeight w:val="1797"/>
        </w:trPr>
        <w:tc>
          <w:tcPr>
            <w:tcW w:w="1701" w:type="dxa"/>
            <w:vAlign w:val="center"/>
          </w:tcPr>
          <w:p w:rsidR="00803DCD" w:rsidRDefault="007769AF" w:rsidP="00211D4E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科研工作量</w:t>
            </w:r>
          </w:p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完成情况</w:t>
            </w:r>
          </w:p>
        </w:tc>
        <w:tc>
          <w:tcPr>
            <w:tcW w:w="8226" w:type="dxa"/>
            <w:gridSpan w:val="5"/>
            <w:vAlign w:val="center"/>
          </w:tcPr>
          <w:p w:rsidR="007769AF" w:rsidRDefault="007769AF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A366EE" w:rsidRDefault="00A366EE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Pr="00194A5A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935080">
        <w:trPr>
          <w:trHeight w:val="1838"/>
        </w:trPr>
        <w:tc>
          <w:tcPr>
            <w:tcW w:w="1701" w:type="dxa"/>
            <w:vAlign w:val="center"/>
          </w:tcPr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申报条件</w:t>
            </w:r>
          </w:p>
        </w:tc>
        <w:tc>
          <w:tcPr>
            <w:tcW w:w="8226" w:type="dxa"/>
            <w:gridSpan w:val="5"/>
            <w:vAlign w:val="center"/>
          </w:tcPr>
          <w:p w:rsidR="007769AF" w:rsidRDefault="007769AF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A366EE" w:rsidRDefault="00A366EE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D25BD" w:rsidRPr="00194A5A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7769AF">
        <w:trPr>
          <w:trHeight w:val="996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所在单位意见</w:t>
            </w:r>
          </w:p>
        </w:tc>
        <w:tc>
          <w:tcPr>
            <w:tcW w:w="8226" w:type="dxa"/>
            <w:gridSpan w:val="5"/>
          </w:tcPr>
          <w:p w:rsidR="007769AF" w:rsidRPr="00194A5A" w:rsidRDefault="007769AF" w:rsidP="00935080">
            <w:pPr>
              <w:spacing w:line="300" w:lineRule="exact"/>
              <w:rPr>
                <w:rFonts w:ascii="宋体"/>
                <w:szCs w:val="21"/>
              </w:rPr>
            </w:pPr>
          </w:p>
          <w:p w:rsidR="007769AF" w:rsidRDefault="007769AF" w:rsidP="00935080">
            <w:pPr>
              <w:spacing w:line="300" w:lineRule="exact"/>
              <w:rPr>
                <w:rFonts w:ascii="宋体" w:hint="eastAsia"/>
                <w:szCs w:val="21"/>
              </w:rPr>
            </w:pPr>
          </w:p>
          <w:p w:rsidR="00935080" w:rsidRDefault="00935080" w:rsidP="00935080">
            <w:pPr>
              <w:spacing w:line="300" w:lineRule="exact"/>
              <w:rPr>
                <w:rFonts w:ascii="宋体"/>
                <w:szCs w:val="21"/>
              </w:rPr>
            </w:pPr>
          </w:p>
          <w:p w:rsidR="007769AF" w:rsidRDefault="007769AF" w:rsidP="0093508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党政负责人签字（公章）：  </w:t>
            </w:r>
          </w:p>
          <w:p w:rsidR="007769AF" w:rsidRPr="00194A5A" w:rsidRDefault="007769AF" w:rsidP="007769AF">
            <w:pPr>
              <w:spacing w:line="3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95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科研处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226" w:type="dxa"/>
            <w:gridSpan w:val="5"/>
          </w:tcPr>
          <w:p w:rsidR="007769AF" w:rsidRDefault="007769AF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5D25BD" w:rsidRDefault="005D25BD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35080" w:rsidRDefault="007769AF" w:rsidP="00935080">
            <w:pPr>
              <w:spacing w:line="240" w:lineRule="exact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</w:t>
            </w:r>
          </w:p>
          <w:p w:rsidR="007769AF" w:rsidRDefault="007769AF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</w:t>
            </w: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P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7769AF" w:rsidRPr="00194A5A" w:rsidRDefault="007769AF" w:rsidP="007769AF">
            <w:pPr>
              <w:spacing w:line="300" w:lineRule="exact"/>
              <w:ind w:rightChars="-51" w:right="-107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95"/>
        </w:trPr>
        <w:tc>
          <w:tcPr>
            <w:tcW w:w="1701" w:type="dxa"/>
            <w:vAlign w:val="center"/>
          </w:tcPr>
          <w:p w:rsidR="007769AF" w:rsidRDefault="007769AF" w:rsidP="00211D4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党委教师</w:t>
            </w:r>
          </w:p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工作部意见</w:t>
            </w:r>
          </w:p>
        </w:tc>
        <w:tc>
          <w:tcPr>
            <w:tcW w:w="8226" w:type="dxa"/>
            <w:gridSpan w:val="5"/>
          </w:tcPr>
          <w:p w:rsidR="007769AF" w:rsidRDefault="007769AF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rPr>
                <w:rFonts w:ascii="宋体" w:hint="eastAsia"/>
                <w:sz w:val="24"/>
                <w:szCs w:val="24"/>
              </w:rPr>
            </w:pPr>
          </w:p>
          <w:p w:rsidR="00935080" w:rsidRDefault="00935080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935080" w:rsidRDefault="00935080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7769AF" w:rsidRPr="00386802" w:rsidRDefault="007769AF" w:rsidP="00211D4E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81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校学术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委员会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26" w:type="dxa"/>
            <w:gridSpan w:val="5"/>
          </w:tcPr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935080" w:rsidRDefault="00935080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5D25BD" w:rsidRDefault="005D25BD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  <w:p w:rsidR="007769AF" w:rsidRPr="00194A5A" w:rsidRDefault="007769AF" w:rsidP="007769AF">
            <w:pPr>
              <w:spacing w:line="3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</w:tbl>
    <w:p w:rsidR="00881C86" w:rsidRPr="00CC7256" w:rsidRDefault="00881C86" w:rsidP="00DF084F">
      <w:pPr>
        <w:spacing w:line="400" w:lineRule="exact"/>
      </w:pPr>
    </w:p>
    <w:sectPr w:rsidR="00881C86" w:rsidRPr="00CC7256" w:rsidSect="00803DCD">
      <w:headerReference w:type="default" r:id="rId6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C6" w:rsidRDefault="00C85BC6">
      <w:r>
        <w:separator/>
      </w:r>
    </w:p>
  </w:endnote>
  <w:endnote w:type="continuationSeparator" w:id="1">
    <w:p w:rsidR="00C85BC6" w:rsidRDefault="00C8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C6" w:rsidRDefault="00C85BC6">
      <w:r>
        <w:separator/>
      </w:r>
    </w:p>
  </w:footnote>
  <w:footnote w:type="continuationSeparator" w:id="1">
    <w:p w:rsidR="00C85BC6" w:rsidRDefault="00C8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86" w:rsidRDefault="00881C86" w:rsidP="007C50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4F"/>
    <w:rsid w:val="00074301"/>
    <w:rsid w:val="000B1265"/>
    <w:rsid w:val="000B1B82"/>
    <w:rsid w:val="000E5921"/>
    <w:rsid w:val="000F6C31"/>
    <w:rsid w:val="001502BA"/>
    <w:rsid w:val="00194A5A"/>
    <w:rsid w:val="001C2A25"/>
    <w:rsid w:val="00210F0B"/>
    <w:rsid w:val="002D4C93"/>
    <w:rsid w:val="0034357C"/>
    <w:rsid w:val="003B4B22"/>
    <w:rsid w:val="004065D5"/>
    <w:rsid w:val="00411439"/>
    <w:rsid w:val="004148D1"/>
    <w:rsid w:val="0042201F"/>
    <w:rsid w:val="00497AD0"/>
    <w:rsid w:val="004B70FC"/>
    <w:rsid w:val="004E1D77"/>
    <w:rsid w:val="00515D21"/>
    <w:rsid w:val="00553E26"/>
    <w:rsid w:val="005745FB"/>
    <w:rsid w:val="005A2583"/>
    <w:rsid w:val="005D25BD"/>
    <w:rsid w:val="006A5051"/>
    <w:rsid w:val="006D1997"/>
    <w:rsid w:val="006D4B92"/>
    <w:rsid w:val="006E2020"/>
    <w:rsid w:val="006F12B1"/>
    <w:rsid w:val="006F5B5D"/>
    <w:rsid w:val="006F7DCA"/>
    <w:rsid w:val="007158DA"/>
    <w:rsid w:val="00734216"/>
    <w:rsid w:val="00775065"/>
    <w:rsid w:val="007769AF"/>
    <w:rsid w:val="007816EA"/>
    <w:rsid w:val="007A3E91"/>
    <w:rsid w:val="007C50B0"/>
    <w:rsid w:val="008003A0"/>
    <w:rsid w:val="00803DCD"/>
    <w:rsid w:val="00881C86"/>
    <w:rsid w:val="008937A2"/>
    <w:rsid w:val="008E0120"/>
    <w:rsid w:val="008E6000"/>
    <w:rsid w:val="00910C8B"/>
    <w:rsid w:val="00923955"/>
    <w:rsid w:val="00926268"/>
    <w:rsid w:val="00935080"/>
    <w:rsid w:val="009620F5"/>
    <w:rsid w:val="009A330B"/>
    <w:rsid w:val="009C195F"/>
    <w:rsid w:val="00A1513E"/>
    <w:rsid w:val="00A366EE"/>
    <w:rsid w:val="00A37604"/>
    <w:rsid w:val="00A4469F"/>
    <w:rsid w:val="00A519B3"/>
    <w:rsid w:val="00B717A2"/>
    <w:rsid w:val="00BB38ED"/>
    <w:rsid w:val="00BD642F"/>
    <w:rsid w:val="00BE16B1"/>
    <w:rsid w:val="00C344BE"/>
    <w:rsid w:val="00C62BB9"/>
    <w:rsid w:val="00C85BC6"/>
    <w:rsid w:val="00CA3F9B"/>
    <w:rsid w:val="00CB7648"/>
    <w:rsid w:val="00CC7256"/>
    <w:rsid w:val="00CF290E"/>
    <w:rsid w:val="00D55496"/>
    <w:rsid w:val="00D71BB9"/>
    <w:rsid w:val="00D8761D"/>
    <w:rsid w:val="00D97F94"/>
    <w:rsid w:val="00DB35E1"/>
    <w:rsid w:val="00DF084F"/>
    <w:rsid w:val="00E35E6D"/>
    <w:rsid w:val="00E61E40"/>
    <w:rsid w:val="00E802BE"/>
    <w:rsid w:val="00EA1D51"/>
    <w:rsid w:val="00EA2460"/>
    <w:rsid w:val="00EB1C95"/>
    <w:rsid w:val="00F52FEB"/>
    <w:rsid w:val="00F7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B4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B1C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B4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B1C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袁菁</cp:lastModifiedBy>
  <cp:revision>18</cp:revision>
  <dcterms:created xsi:type="dcterms:W3CDTF">2021-07-27T12:25:00Z</dcterms:created>
  <dcterms:modified xsi:type="dcterms:W3CDTF">2022-05-11T01:42:00Z</dcterms:modified>
</cp:coreProperties>
</file>